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F0CE5" w:rsidRDefault="008F0CE5" w:rsidP="008F0CE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Pr="00E8419D" w:rsidRDefault="008F0CE5" w:rsidP="008F0CE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8F0CE5" w:rsidRPr="00E8419D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F0CE5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4962CF" w:rsidRDefault="004962CF" w:rsidP="008F0CE5">
      <w:pPr>
        <w:pStyle w:val="Tekstprzypisudolnego"/>
        <w:rPr>
          <w:b/>
          <w:bCs/>
          <w:sz w:val="24"/>
        </w:rPr>
      </w:pPr>
    </w:p>
    <w:p w:rsidR="008F0CE5" w:rsidRPr="00F04A2B" w:rsidRDefault="008F0CE5" w:rsidP="008F0CE5">
      <w:pPr>
        <w:pStyle w:val="Tekstprzypisudolnego"/>
        <w:jc w:val="center"/>
        <w:rPr>
          <w:b/>
          <w:bCs/>
          <w:sz w:val="28"/>
          <w:szCs w:val="28"/>
        </w:rPr>
      </w:pPr>
      <w:r w:rsidRPr="00F04A2B">
        <w:rPr>
          <w:b/>
          <w:bCs/>
          <w:sz w:val="28"/>
          <w:szCs w:val="28"/>
        </w:rPr>
        <w:t>OŚWIADCZENIE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CB102D" w:rsidRDefault="008F0CE5" w:rsidP="00CB102D">
      <w:pPr>
        <w:pStyle w:val="Tekstpodstawowy"/>
        <w:spacing w:after="240" w:line="480" w:lineRule="auto"/>
        <w:ind w:firstLine="709"/>
        <w:jc w:val="both"/>
        <w:rPr>
          <w:b w:val="0"/>
          <w:sz w:val="24"/>
        </w:rPr>
      </w:pPr>
      <w:r w:rsidRPr="004B5A17">
        <w:rPr>
          <w:b w:val="0"/>
          <w:sz w:val="24"/>
        </w:rPr>
        <w:t>Składając ofertę na zadanie:</w:t>
      </w:r>
      <w:r w:rsidR="00E131D0">
        <w:rPr>
          <w:b w:val="0"/>
          <w:sz w:val="24"/>
        </w:rPr>
        <w:t xml:space="preserve"> </w:t>
      </w:r>
      <w:r w:rsidR="00923877" w:rsidRPr="00923877">
        <w:rPr>
          <w:sz w:val="24"/>
        </w:rPr>
        <w:t>„</w:t>
      </w:r>
      <w:r w:rsidR="006A43EA" w:rsidRPr="006A43EA">
        <w:rPr>
          <w:iCs/>
          <w:sz w:val="24"/>
        </w:rPr>
        <w:t>Rozbudowa drogi powiatowej Nr 1114R relacji Stale – do drogi Nr 9 od kilometra 10+600 do DK9 – projekt techniczny</w:t>
      </w:r>
      <w:bookmarkStart w:id="0" w:name="_GoBack"/>
      <w:bookmarkEnd w:id="0"/>
      <w:r w:rsidR="00923877" w:rsidRPr="00923877">
        <w:rPr>
          <w:sz w:val="24"/>
        </w:rPr>
        <w:t>”</w:t>
      </w:r>
      <w:r w:rsidR="00923877">
        <w:rPr>
          <w:bCs w:val="0"/>
          <w:color w:val="000000" w:themeColor="text1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CB102D">
        <w:rPr>
          <w:b w:val="0"/>
          <w:sz w:val="24"/>
        </w:rPr>
        <w:t>,</w:t>
      </w:r>
      <w:r w:rsidR="00CB102D" w:rsidRPr="00E16455">
        <w:rPr>
          <w:b w:val="0"/>
          <w:sz w:val="24"/>
        </w:rPr>
        <w:t xml:space="preserve"> że ………</w:t>
      </w:r>
      <w:r w:rsidR="00CB102D">
        <w:rPr>
          <w:b w:val="0"/>
          <w:sz w:val="24"/>
        </w:rPr>
        <w:t>.…………………………</w:t>
      </w:r>
      <w:r w:rsidR="00CB102D" w:rsidRPr="00E16455">
        <w:rPr>
          <w:b w:val="0"/>
          <w:sz w:val="24"/>
        </w:rPr>
        <w:t>…………, który(a) pełnić będzie funkcję projektanta, posiada  odpowiednie uprawnienia budowlane w specjalności drogowej</w:t>
      </w:r>
      <w:r w:rsidR="00CB102D" w:rsidRPr="00E16455">
        <w:rPr>
          <w:sz w:val="24"/>
        </w:rPr>
        <w:t xml:space="preserve"> </w:t>
      </w:r>
      <w:r w:rsidR="00CB102D" w:rsidRPr="00E16455">
        <w:rPr>
          <w:b w:val="0"/>
          <w:sz w:val="24"/>
        </w:rPr>
        <w:t>nr ……………</w:t>
      </w:r>
      <w:r w:rsidR="00CB102D">
        <w:rPr>
          <w:b w:val="0"/>
          <w:sz w:val="24"/>
        </w:rPr>
        <w:t>……..</w:t>
      </w:r>
      <w:r w:rsidR="00891D9E">
        <w:rPr>
          <w:b w:val="0"/>
          <w:sz w:val="24"/>
        </w:rPr>
        <w:t>……</w:t>
      </w:r>
      <w:r w:rsidR="00CB102D">
        <w:rPr>
          <w:b w:val="0"/>
          <w:sz w:val="24"/>
        </w:rPr>
        <w:t>..……</w:t>
      </w:r>
      <w:r w:rsidR="00891D9E">
        <w:rPr>
          <w:b w:val="0"/>
          <w:sz w:val="24"/>
        </w:rPr>
        <w:t xml:space="preserve"> wydane przez </w:t>
      </w:r>
      <w:r w:rsidR="00CB102D" w:rsidRPr="00E16455">
        <w:rPr>
          <w:b w:val="0"/>
          <w:sz w:val="24"/>
        </w:rPr>
        <w:t>……………………………………</w:t>
      </w:r>
      <w:r w:rsidR="00891D9E">
        <w:rPr>
          <w:b w:val="0"/>
          <w:sz w:val="24"/>
        </w:rPr>
        <w:t>……………….</w:t>
      </w:r>
      <w:r w:rsidR="00CB102D" w:rsidRPr="00E16455">
        <w:rPr>
          <w:b w:val="0"/>
          <w:sz w:val="24"/>
        </w:rPr>
        <w:t>……………. ;</w:t>
      </w:r>
    </w:p>
    <w:p w:rsidR="00CB102D" w:rsidRDefault="00CB102D" w:rsidP="00101B0F">
      <w:pPr>
        <w:pStyle w:val="Tekstpodstawowy"/>
        <w:spacing w:after="240" w:line="276" w:lineRule="auto"/>
        <w:ind w:firstLine="709"/>
        <w:jc w:val="both"/>
        <w:rPr>
          <w:b w:val="0"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F0CE5" w:rsidRDefault="008F0CE5" w:rsidP="008F0CE5">
      <w:pPr>
        <w:ind w:left="4248"/>
        <w:jc w:val="right"/>
      </w:pPr>
      <w:r>
        <w:t>..................................................................</w:t>
      </w:r>
    </w:p>
    <w:p w:rsidR="008F0CE5" w:rsidRDefault="008F0CE5" w:rsidP="008F0CE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F0CE5" w:rsidRDefault="008F0CE5" w:rsidP="008F0CE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AA376F" w:rsidRDefault="00AA376F"/>
    <w:sectPr w:rsidR="00AA376F" w:rsidSect="00101B0F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118DC"/>
    <w:multiLevelType w:val="hybridMultilevel"/>
    <w:tmpl w:val="B0146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A4555"/>
    <w:multiLevelType w:val="hybridMultilevel"/>
    <w:tmpl w:val="2A5C8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E5"/>
    <w:rsid w:val="000623F4"/>
    <w:rsid w:val="000F3014"/>
    <w:rsid w:val="00101B0F"/>
    <w:rsid w:val="00301161"/>
    <w:rsid w:val="00327792"/>
    <w:rsid w:val="00346B23"/>
    <w:rsid w:val="004962CF"/>
    <w:rsid w:val="005C2FFF"/>
    <w:rsid w:val="005E1838"/>
    <w:rsid w:val="006A43EA"/>
    <w:rsid w:val="007117A5"/>
    <w:rsid w:val="00727017"/>
    <w:rsid w:val="007C1AB4"/>
    <w:rsid w:val="007D150F"/>
    <w:rsid w:val="007D5E84"/>
    <w:rsid w:val="008578BE"/>
    <w:rsid w:val="00891D9E"/>
    <w:rsid w:val="008F0CE5"/>
    <w:rsid w:val="00923877"/>
    <w:rsid w:val="00A20A6A"/>
    <w:rsid w:val="00A3620F"/>
    <w:rsid w:val="00A55E22"/>
    <w:rsid w:val="00A8736D"/>
    <w:rsid w:val="00AA376F"/>
    <w:rsid w:val="00B314E7"/>
    <w:rsid w:val="00BA6713"/>
    <w:rsid w:val="00CA366B"/>
    <w:rsid w:val="00CB102D"/>
    <w:rsid w:val="00CD7057"/>
    <w:rsid w:val="00D95225"/>
    <w:rsid w:val="00E131D0"/>
    <w:rsid w:val="00EC35DA"/>
    <w:rsid w:val="00EE7E0C"/>
    <w:rsid w:val="00FF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C8DB7-E68A-41C9-8E63-0B766F07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F0CE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F0CE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F0C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7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71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EC35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10</cp:revision>
  <cp:lastPrinted>2021-04-21T07:00:00Z</cp:lastPrinted>
  <dcterms:created xsi:type="dcterms:W3CDTF">2021-04-19T11:42:00Z</dcterms:created>
  <dcterms:modified xsi:type="dcterms:W3CDTF">2021-09-02T10:25:00Z</dcterms:modified>
</cp:coreProperties>
</file>